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79FD5" w14:textId="77777777" w:rsidR="00F61287" w:rsidRDefault="00F61287"/>
    <w:p w14:paraId="6FFB7509" w14:textId="77777777" w:rsidR="00F61287" w:rsidRDefault="00F61287"/>
    <w:p w14:paraId="1CC5BF20" w14:textId="77777777" w:rsidR="00F61287" w:rsidRDefault="00F61287">
      <w:pPr>
        <w:jc w:val="center"/>
        <w:rPr>
          <w:rFonts w:ascii="Arial" w:hAnsi="Arial" w:cs="Arial"/>
          <w:b/>
        </w:rPr>
      </w:pPr>
    </w:p>
    <w:p w14:paraId="6941F4FB" w14:textId="77777777" w:rsidR="00F61287" w:rsidRDefault="000000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PRESTAÇÃO DE CONTAS - ANEXO IV</w:t>
      </w:r>
    </w:p>
    <w:p w14:paraId="22603087" w14:textId="77777777" w:rsidR="00F61287" w:rsidRDefault="00000000">
      <w:pPr>
        <w:jc w:val="center"/>
      </w:pPr>
      <w:r>
        <w:rPr>
          <w:rFonts w:ascii="Arial" w:hAnsi="Arial" w:cs="Arial"/>
          <w:b/>
        </w:rPr>
        <w:br/>
      </w:r>
      <w:r>
        <w:t>RELAÇÃO DE BENS DE CAPITAL</w:t>
      </w:r>
    </w:p>
    <w:tbl>
      <w:tblPr>
        <w:tblW w:w="2127" w:type="dxa"/>
        <w:tblInd w:w="1246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</w:tblGrid>
      <w:tr w:rsidR="00F61287" w14:paraId="2FA7E935" w14:textId="77777777"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3281BC" w14:textId="77777777" w:rsidR="00F61287" w:rsidRDefault="00000000">
            <w:pPr>
              <w:rPr>
                <w:rFonts w:ascii="Arial" w:hAnsi="Arial" w:cs="Arial"/>
                <w:b/>
                <w:lang w:eastAsia="pt-BR"/>
              </w:rPr>
            </w:pPr>
            <w:r>
              <w:rPr>
                <w:rFonts w:ascii="Arial" w:hAnsi="Arial" w:cs="Arial"/>
                <w:b/>
                <w:lang w:eastAsia="pt-BR"/>
              </w:rPr>
              <w:t>Nº Contrato</w:t>
            </w:r>
          </w:p>
        </w:tc>
      </w:tr>
      <w:tr w:rsidR="00F61287" w14:paraId="3DBB3B80" w14:textId="77777777">
        <w:trPr>
          <w:trHeight w:val="311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5CE9" w14:textId="77777777" w:rsidR="00F61287" w:rsidRDefault="00F61287">
            <w:pPr>
              <w:snapToGrid w:val="0"/>
              <w:rPr>
                <w:rFonts w:ascii="Arial" w:hAnsi="Arial" w:cs="Arial"/>
                <w:b/>
                <w:lang w:eastAsia="pt-BR"/>
              </w:rPr>
            </w:pPr>
          </w:p>
        </w:tc>
      </w:tr>
    </w:tbl>
    <w:p w14:paraId="52E663B5" w14:textId="77777777" w:rsidR="00F61287" w:rsidRDefault="00F61287">
      <w:pPr>
        <w:rPr>
          <w:rFonts w:ascii="Arial" w:hAnsi="Arial" w:cs="Arial"/>
        </w:rPr>
      </w:pPr>
    </w:p>
    <w:p w14:paraId="6B8BF829" w14:textId="77777777" w:rsidR="00F61287" w:rsidRDefault="00F61287">
      <w:pPr>
        <w:rPr>
          <w:rFonts w:ascii="Arial" w:hAnsi="Arial" w:cs="Arial"/>
        </w:rPr>
      </w:pPr>
    </w:p>
    <w:tbl>
      <w:tblPr>
        <w:tblW w:w="5000" w:type="pct"/>
        <w:tblInd w:w="-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3"/>
        <w:gridCol w:w="935"/>
        <w:gridCol w:w="1382"/>
        <w:gridCol w:w="3454"/>
        <w:gridCol w:w="1497"/>
        <w:gridCol w:w="1741"/>
        <w:gridCol w:w="1617"/>
        <w:gridCol w:w="2195"/>
      </w:tblGrid>
      <w:tr w:rsidR="00F61287" w14:paraId="661F24D2" w14:textId="77777777">
        <w:trPr>
          <w:trHeight w:val="270"/>
        </w:trPr>
        <w:tc>
          <w:tcPr>
            <w:tcW w:w="8447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BC1BD3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BENEFICIÁRIO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847341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</w:t>
            </w: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632FE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LOCALIZAÇÃO DO BEM</w:t>
            </w:r>
          </w:p>
        </w:tc>
      </w:tr>
      <w:tr w:rsidR="00F61287" w14:paraId="179FA111" w14:textId="77777777">
        <w:trPr>
          <w:trHeight w:val="274"/>
        </w:trPr>
        <w:tc>
          <w:tcPr>
            <w:tcW w:w="844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47184" w14:textId="77777777" w:rsidR="00F61287" w:rsidRDefault="00F612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3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3BE01" w14:textId="77777777" w:rsidR="00F61287" w:rsidRDefault="00F612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CF92A" w14:textId="77777777" w:rsidR="00F61287" w:rsidRDefault="00F612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F61287" w14:paraId="66E04158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F2D6BA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2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47756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DOCUMENTO</w:t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02E8F2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DESCRIÇÃO DO BEM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AF696D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QTDE.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6C4872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24330D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VALOR TOTAL</w:t>
            </w:r>
          </w:p>
        </w:tc>
        <w:tc>
          <w:tcPr>
            <w:tcW w:w="2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75A4E" w14:textId="77777777" w:rsidR="00F61287" w:rsidRDefault="00F612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F61287" w14:paraId="778FDBA7" w14:textId="77777777">
        <w:trPr>
          <w:cantSplit/>
        </w:trPr>
        <w:tc>
          <w:tcPr>
            <w:tcW w:w="1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B319" w14:textId="77777777" w:rsidR="00F61287" w:rsidRDefault="00F612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8FAA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Nº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2E79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3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96E5" w14:textId="77777777" w:rsidR="00F61287" w:rsidRDefault="00F612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ABF36" w14:textId="77777777" w:rsidR="00F61287" w:rsidRDefault="00F612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4360" w14:textId="77777777" w:rsidR="00F61287" w:rsidRDefault="000000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UNITÁRIO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7BAB" w14:textId="77777777" w:rsidR="00F61287" w:rsidRDefault="00F612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EEAB" w14:textId="77777777" w:rsidR="00F61287" w:rsidRDefault="00F61287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F61287" w14:paraId="6FF59F3F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8516" w14:textId="77777777" w:rsidR="00F61287" w:rsidRDefault="00F61287">
            <w:pPr>
              <w:snapToGri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7ABB" w14:textId="77777777" w:rsidR="00F61287" w:rsidRDefault="00F61287">
            <w:pPr>
              <w:snapToGri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1453" w14:textId="77777777" w:rsidR="00F61287" w:rsidRDefault="00F61287">
            <w:pPr>
              <w:snapToGrid w:val="0"/>
              <w:rPr>
                <w:rFonts w:ascii="Arial" w:hAnsi="Arial" w:cs="Arial"/>
                <w:b/>
                <w:i/>
                <w:iCs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9D6E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4061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A4A7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06539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0B47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</w:tr>
      <w:tr w:rsidR="00F61287" w14:paraId="100E2464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28DA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FB81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F4235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A386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3554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CCB4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F287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4F66A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</w:tr>
      <w:tr w:rsidR="00F61287" w14:paraId="5E59018A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C8AE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5F19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4282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5BF4" w14:textId="77777777" w:rsidR="00F61287" w:rsidRDefault="00F61287">
            <w:pPr>
              <w:snapToGrid w:val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7A9A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536B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F1E2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A45EB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</w:tr>
      <w:tr w:rsidR="00F61287" w14:paraId="47119114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FBAE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EEF1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7E3F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29E7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55DD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DC0B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28D40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C8CF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</w:tr>
      <w:tr w:rsidR="00F61287" w14:paraId="76332235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8B0E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42F2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B13DB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9F84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2E18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2FD4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9B13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178C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</w:tr>
      <w:tr w:rsidR="00F61287" w14:paraId="67C00129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4EFB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B33E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5D58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AA5A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7E6B5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A8772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AE427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6770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</w:tr>
      <w:tr w:rsidR="00F61287" w14:paraId="0E9B9D5B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97B0E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96E9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45C8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DB07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07F6C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53105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65E0A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7B94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</w:tr>
      <w:tr w:rsidR="00F61287" w14:paraId="507B8489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7592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01EB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58C72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D212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CE285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C3F5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7E53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F46A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</w:tr>
      <w:tr w:rsidR="00F61287" w14:paraId="4B90CD5A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869B1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B70AF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CB0E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BDFE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56DF3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7D15B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4DE1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5E97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</w:tr>
      <w:tr w:rsidR="00F61287" w14:paraId="16616CBC" w14:textId="77777777">
        <w:trPr>
          <w:cantSplit/>
        </w:trPr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D156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58957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91D1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D625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0D68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F898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A055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B0CC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</w:tr>
      <w:tr w:rsidR="00F61287" w14:paraId="27AE5FE3" w14:textId="77777777">
        <w:trPr>
          <w:cantSplit/>
          <w:trHeight w:val="1045"/>
        </w:trPr>
        <w:tc>
          <w:tcPr>
            <w:tcW w:w="101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52E0E" w14:textId="77777777" w:rsidR="00F61287" w:rsidRDefault="00F61287">
            <w:pPr>
              <w:rPr>
                <w:rFonts w:ascii="Arial" w:eastAsia="Arial" w:hAnsi="Arial" w:cs="Arial"/>
              </w:rPr>
            </w:pPr>
          </w:p>
          <w:p w14:paraId="2014AD0C" w14:textId="77777777" w:rsidR="00F61287" w:rsidRDefault="00000000">
            <w:r>
              <w:rPr>
                <w:rFonts w:ascii="Arial" w:hAnsi="Arial" w:cs="Arial"/>
              </w:rPr>
              <w:t>__/__/____                                            _________________________________________</w:t>
            </w:r>
          </w:p>
          <w:p w14:paraId="543F76A8" w14:textId="77777777" w:rsidR="00F61287" w:rsidRDefault="00000000">
            <w:r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DATA                                                            ASSINATURA DO BENEFICIÁRIO                                                               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E7F2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  <w:p w14:paraId="2749EB62" w14:textId="77777777" w:rsidR="00F61287" w:rsidRDefault="00F61287">
            <w:pPr>
              <w:rPr>
                <w:rFonts w:ascii="Arial" w:hAnsi="Arial" w:cs="Arial"/>
              </w:rPr>
            </w:pPr>
          </w:p>
          <w:p w14:paraId="59D7D87B" w14:textId="77777777" w:rsidR="00F61287" w:rsidRDefault="00F61287">
            <w:pPr>
              <w:rPr>
                <w:rFonts w:ascii="Arial" w:hAnsi="Arial" w:cs="Arial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8C445" w14:textId="77777777" w:rsidR="00F61287" w:rsidRDefault="00F61287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67A1529E" w14:textId="77777777" w:rsidR="00F61287" w:rsidRDefault="00F61287"/>
    <w:sectPr w:rsidR="00F612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7" w:bottom="1701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1C1CC" w14:textId="77777777" w:rsidR="003E05BA" w:rsidRDefault="003E05BA">
      <w:r>
        <w:separator/>
      </w:r>
    </w:p>
  </w:endnote>
  <w:endnote w:type="continuationSeparator" w:id="0">
    <w:p w14:paraId="183DEF89" w14:textId="77777777" w:rsidR="003E05BA" w:rsidRDefault="003E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B9C977" w14:textId="77777777" w:rsidR="00F61287" w:rsidRDefault="00F612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461AC" w14:textId="77777777" w:rsidR="00F61287" w:rsidRDefault="00F6128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44BD3" w14:textId="77777777" w:rsidR="00F61287" w:rsidRDefault="00F612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A4655" w14:textId="77777777" w:rsidR="003E05BA" w:rsidRDefault="003E05BA">
      <w:r>
        <w:separator/>
      </w:r>
    </w:p>
  </w:footnote>
  <w:footnote w:type="continuationSeparator" w:id="0">
    <w:p w14:paraId="797F108D" w14:textId="77777777" w:rsidR="003E05BA" w:rsidRDefault="003E0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118A1" w14:textId="77777777" w:rsidR="00F61287" w:rsidRDefault="00000000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0" allowOverlap="1" wp14:anchorId="7331D5A6" wp14:editId="59DE35D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1138535" cy="7874635"/>
              <wp:effectExtent l="0" t="0" r="0" b="0"/>
              <wp:wrapNone/>
              <wp:docPr id="1" name="WordPictureWatermark122317446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223174463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138040" cy="78739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223174463" o:spid="shape_0" stroked="f" o:allowincell="f" style="position:absolute;margin-left:0.05pt;margin-top:0pt;width:876.95pt;height:619.9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2096" behindDoc="1" locked="0" layoutInCell="0" allowOverlap="1" wp14:anchorId="3CC37E26" wp14:editId="32CB4ED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1138535" cy="7874635"/>
              <wp:effectExtent l="0" t="0" r="0" b="0"/>
              <wp:wrapNone/>
              <wp:docPr id="2" name="WordPictureWatermark12232116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22321163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138040" cy="78739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211632" o:spid="shape_0" stroked="f" o:allowincell="f" style="position:absolute;margin-left:0.05pt;margin-top:0pt;width:876.95pt;height:619.9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0" allowOverlap="1" wp14:anchorId="3C9D9D66" wp14:editId="05AC2A7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581640" cy="7480935"/>
              <wp:effectExtent l="0" t="0" r="0" b="0"/>
              <wp:wrapNone/>
              <wp:docPr id="3" name="WordPictureWatermark12232756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223275632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0581120" cy="74804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275632" o:spid="shape_0" stroked="f" o:allowincell="f" style="position:absolute;margin-left:0.05pt;margin-top:0pt;width:833.1pt;height:588.9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38E62452" wp14:editId="700C38C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915650" cy="7717155"/>
              <wp:effectExtent l="0" t="0" r="0" b="0"/>
              <wp:wrapNone/>
              <wp:docPr id="4" name="WordPictureWatermark122332268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WordPictureWatermark1223322680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0914840" cy="77166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322680" o:spid="shape_0" stroked="f" o:allowincell="f" style="position:absolute;margin-left:0.05pt;margin-top:0pt;width:859.4pt;height:607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0" allowOverlap="1" wp14:anchorId="1FEA0B39" wp14:editId="70BD4BB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803890" cy="7638415"/>
              <wp:effectExtent l="0" t="0" r="0" b="0"/>
              <wp:wrapNone/>
              <wp:docPr id="5" name="WordPictureWatermark122335991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WordPictureWatermark1223359913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0803240" cy="763776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359913" o:spid="shape_0" stroked="f" o:allowincell="f" style="position:absolute;margin-left:0.05pt;margin-top:0pt;width:850.6pt;height:601.3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0" allowOverlap="1" wp14:anchorId="290EACA9" wp14:editId="3302889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692765" cy="7559675"/>
              <wp:effectExtent l="0" t="0" r="0" b="0"/>
              <wp:wrapNone/>
              <wp:docPr id="6" name="WordPictureWatermark122340401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WordPictureWatermark1223404015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0692000" cy="75589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404015" o:spid="shape_0" stroked="f" o:allowincell="f" style="position:absolute;margin-left:0.05pt;margin-top:0pt;width:841.85pt;height:595.1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4354E" w14:textId="752ED4F2" w:rsidR="00F61287" w:rsidRDefault="00E87303">
    <w:pPr>
      <w:pStyle w:val="Cabealho"/>
    </w:pPr>
    <w:r>
      <w:rPr>
        <w:noProof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5" type="#_x0000_t75" alt="" style="position:absolute;margin-left:-70.6pt;margin-top:-110.2pt;width:620pt;height:877pt;z-index:-251649024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8488E" w14:textId="77777777" w:rsidR="00F61287" w:rsidRDefault="00000000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0" allowOverlap="1" wp14:anchorId="23FE7917" wp14:editId="7478356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1138535" cy="7874635"/>
              <wp:effectExtent l="0" t="0" r="0" b="0"/>
              <wp:wrapNone/>
              <wp:docPr id="13" name="WordPictureWatermark122317446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WordPictureWatermark1223174464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138040" cy="78739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174464" o:spid="shape_0" stroked="f" o:allowincell="f" style="position:absolute;margin-left:-88.4pt;margin-top:-97.4pt;width:876.95pt;height:619.9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42A6A124" wp14:editId="0D80B6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1138535" cy="7874635"/>
              <wp:effectExtent l="0" t="0" r="0" b="0"/>
              <wp:wrapNone/>
              <wp:docPr id="14" name="WordPictureWatermark122321163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WordPictureWatermark1223211633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138040" cy="78739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211633" o:spid="shape_0" stroked="f" o:allowincell="f" style="position:absolute;margin-left:-88.4pt;margin-top:-97.4pt;width:876.95pt;height:619.9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 wp14:anchorId="1DE1419E" wp14:editId="659EFB7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581640" cy="7480935"/>
              <wp:effectExtent l="0" t="0" r="0" b="0"/>
              <wp:wrapNone/>
              <wp:docPr id="15" name="WordPictureWatermark122327563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WordPictureWatermark1223275633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0581120" cy="74804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275633" o:spid="shape_0" stroked="f" o:allowincell="f" style="position:absolute;margin-left:-66.5pt;margin-top:-81.9pt;width:833.1pt;height:588.9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 wp14:anchorId="1F225030" wp14:editId="026B054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915650" cy="7717155"/>
              <wp:effectExtent l="0" t="0" r="0" b="0"/>
              <wp:wrapNone/>
              <wp:docPr id="16" name="WordPictureWatermark122332268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WordPictureWatermark122332268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0914840" cy="77166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322681" o:spid="shape_0" stroked="f" o:allowincell="f" style="position:absolute;margin-left:-79.65pt;margin-top:-91.2pt;width:859.4pt;height:607.5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0" allowOverlap="1" wp14:anchorId="5EB52A7C" wp14:editId="672BC6C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803890" cy="7638415"/>
              <wp:effectExtent l="0" t="0" r="0" b="0"/>
              <wp:wrapNone/>
              <wp:docPr id="17" name="WordPictureWatermark122335991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WordPictureWatermark1223359914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0803240" cy="763776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359914" o:spid="shape_0" stroked="f" o:allowincell="f" style="position:absolute;margin-left:-75.25pt;margin-top:-88.1pt;width:850.6pt;height:601.3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0" allowOverlap="1" wp14:anchorId="15753761" wp14:editId="4CDA467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0692765" cy="7559675"/>
              <wp:effectExtent l="0" t="0" r="0" b="0"/>
              <wp:wrapNone/>
              <wp:docPr id="18" name="WordPictureWatermark122340401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WordPictureWatermark1223404016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0692000" cy="75589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223404016" o:spid="shape_0" stroked="f" o:allowincell="f" style="position:absolute;margin-left:-70.85pt;margin-top:-85pt;width:841.85pt;height:595.1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287"/>
    <w:rsid w:val="002D1BA7"/>
    <w:rsid w:val="003E05BA"/>
    <w:rsid w:val="00E87303"/>
    <w:rsid w:val="00F6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4E305"/>
  <w15:docId w15:val="{23B258E1-D555-4F0E-980A-50FEF7DDA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76D66"/>
  </w:style>
  <w:style w:type="character" w:customStyle="1" w:styleId="RodapChar">
    <w:name w:val="Rodapé Char"/>
    <w:basedOn w:val="Fontepargpadro"/>
    <w:link w:val="Rodap"/>
    <w:uiPriority w:val="99"/>
    <w:qFormat/>
    <w:rsid w:val="00F76D66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  <w:lang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76D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76D66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</Words>
  <Characters>467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GARCIA CERA</dc:creator>
  <dc:description/>
  <cp:lastModifiedBy>Thaynara Silva</cp:lastModifiedBy>
  <cp:revision>5</cp:revision>
  <dcterms:created xsi:type="dcterms:W3CDTF">2023-05-02T20:42:00Z</dcterms:created>
  <dcterms:modified xsi:type="dcterms:W3CDTF">2025-01-10T19:18:00Z</dcterms:modified>
  <dc:language>pt-BR</dc:language>
</cp:coreProperties>
</file>